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69FF6" w14:textId="1568ABA4" w:rsidR="00673463" w:rsidRDefault="00673463" w:rsidP="00625BAC">
      <w:pPr>
        <w:ind w:left="-1701" w:right="-1652"/>
      </w:pPr>
    </w:p>
    <w:p w14:paraId="6B8D7470" w14:textId="1975BE45" w:rsidR="00CE6DBC" w:rsidRDefault="00CE6DBC" w:rsidP="00625BAC">
      <w:pPr>
        <w:ind w:left="-1701" w:right="-1652"/>
      </w:pPr>
      <w:r>
        <w:t>Tipos de análisis de datos</w:t>
      </w:r>
    </w:p>
    <w:p w14:paraId="55112539" w14:textId="0DCDD27A" w:rsidR="00CE6DBC" w:rsidRDefault="00CE6DBC" w:rsidP="00625BAC">
      <w:pPr>
        <w:ind w:left="-1701" w:right="-1652"/>
      </w:pPr>
    </w:p>
    <w:p w14:paraId="2C1052D6" w14:textId="5C42CE6B" w:rsidR="00CE6DBC" w:rsidRDefault="00CE6DBC" w:rsidP="00625BAC">
      <w:pPr>
        <w:ind w:left="-1701" w:right="-1652"/>
      </w:pPr>
      <w:r>
        <w:t>Cualitativos</w:t>
      </w:r>
    </w:p>
    <w:p w14:paraId="09F5B604" w14:textId="32547472" w:rsidR="00CE6DBC" w:rsidRDefault="00CE6DBC" w:rsidP="00625BAC">
      <w:pPr>
        <w:ind w:left="-1701" w:right="-1652"/>
      </w:pPr>
    </w:p>
    <w:p w14:paraId="6D040DB5" w14:textId="6D98183E" w:rsidR="00CE6DBC" w:rsidRDefault="00CE6DBC" w:rsidP="00625BAC">
      <w:pPr>
        <w:ind w:left="-1701" w:right="-1652"/>
      </w:pPr>
      <w:r>
        <w:t>Se trata de analizar datos sobre opiniones actitudes creencias etc.</w:t>
      </w:r>
    </w:p>
    <w:p w14:paraId="7EE6E38D" w14:textId="7AB4A11D" w:rsidR="00CE6DBC" w:rsidRDefault="00CE6DBC" w:rsidP="00625BAC">
      <w:pPr>
        <w:ind w:left="-1701" w:right="-1652"/>
      </w:pPr>
    </w:p>
    <w:p w14:paraId="7E95D057" w14:textId="24EEEE7C" w:rsidR="00CE6DBC" w:rsidRDefault="00CE6DBC" w:rsidP="00625BAC">
      <w:pPr>
        <w:ind w:left="-1701" w:right="-1652"/>
      </w:pPr>
      <w:r>
        <w:t xml:space="preserve">Cuantitativos </w:t>
      </w:r>
    </w:p>
    <w:p w14:paraId="7D3FCB42" w14:textId="1365965F" w:rsidR="00CE6DBC" w:rsidRDefault="00CE6DBC" w:rsidP="00625BAC">
      <w:pPr>
        <w:ind w:left="-1701" w:right="-1652"/>
      </w:pPr>
    </w:p>
    <w:p w14:paraId="3B466380" w14:textId="570165A1" w:rsidR="00CE6DBC" w:rsidRDefault="00CE6DBC" w:rsidP="00625BAC">
      <w:pPr>
        <w:ind w:left="-1701" w:right="-1652"/>
      </w:pPr>
      <w:r>
        <w:t>Son datos duros e información que se pueden medirse y contabilizarse. En este método podemos preguntarnos:</w:t>
      </w:r>
    </w:p>
    <w:p w14:paraId="6BA4ACE6" w14:textId="2789E479" w:rsidR="00CE6DBC" w:rsidRDefault="00CE6DBC" w:rsidP="00625BAC">
      <w:pPr>
        <w:ind w:left="-1701" w:right="-1652"/>
      </w:pPr>
    </w:p>
    <w:p w14:paraId="26AF355A" w14:textId="5623C5A1" w:rsidR="00CE6DBC" w:rsidRDefault="00CE6DBC" w:rsidP="00CE6DBC">
      <w:pPr>
        <w:ind w:left="-1701" w:right="-1652"/>
      </w:pPr>
      <w:r>
        <w:t>¿Cuántos?</w:t>
      </w:r>
    </w:p>
    <w:p w14:paraId="4F48EEF1" w14:textId="76A5A805" w:rsidR="00CE6DBC" w:rsidRDefault="00CE6DBC" w:rsidP="00CE6DBC">
      <w:pPr>
        <w:ind w:left="-1701" w:right="-1652"/>
      </w:pPr>
      <w:r>
        <w:t>¿Quién?</w:t>
      </w:r>
    </w:p>
    <w:p w14:paraId="4C2BC552" w14:textId="05EE79CC" w:rsidR="00CE6DBC" w:rsidRDefault="00CE6DBC" w:rsidP="00CE6DBC">
      <w:pPr>
        <w:ind w:left="-1701" w:right="-1652"/>
      </w:pPr>
      <w:r>
        <w:t>¿Con que frecuencia?</w:t>
      </w:r>
    </w:p>
    <w:p w14:paraId="28C32A07" w14:textId="01A9D44E" w:rsidR="00CE6DBC" w:rsidRDefault="00CE6DBC" w:rsidP="00CE6DBC">
      <w:pPr>
        <w:ind w:left="-1701" w:right="-1652"/>
      </w:pPr>
      <w:r>
        <w:t>¿Dónde?</w:t>
      </w:r>
    </w:p>
    <w:p w14:paraId="6B426C28" w14:textId="6E3C20BB" w:rsidR="00CE6DBC" w:rsidRDefault="00CE6DBC" w:rsidP="00CE6DBC">
      <w:pPr>
        <w:ind w:left="-1701" w:right="-1652"/>
      </w:pPr>
    </w:p>
    <w:p w14:paraId="13C0A863" w14:textId="61089A95" w:rsidR="00CE6DBC" w:rsidRDefault="00CE6DBC" w:rsidP="00CE6DBC">
      <w:pPr>
        <w:ind w:left="-1701" w:right="-1652"/>
      </w:pPr>
    </w:p>
    <w:p w14:paraId="221F1DF2" w14:textId="07E93CBA" w:rsidR="00CE6DBC" w:rsidRDefault="00CE6DBC" w:rsidP="00CE6DBC">
      <w:pPr>
        <w:ind w:left="-1701" w:right="-1652"/>
      </w:pPr>
      <w:r>
        <w:t>Pasos para un buen Análisis de datos:</w:t>
      </w:r>
    </w:p>
    <w:p w14:paraId="19CB6CD6" w14:textId="2C1B093D" w:rsidR="00CE6DBC" w:rsidRDefault="00CE6DBC" w:rsidP="00CE6DBC">
      <w:pPr>
        <w:ind w:left="-1701" w:right="-1652"/>
      </w:pPr>
    </w:p>
    <w:p w14:paraId="243E252E" w14:textId="08B93C8D" w:rsidR="00CE6DBC" w:rsidRDefault="00CE6DBC" w:rsidP="00CE6DBC">
      <w:pPr>
        <w:ind w:left="-1701" w:right="-1652"/>
      </w:pPr>
      <w:r>
        <w:t>Paso 1: definir las preguntas a resolver. Deben ser medibles y claras.</w:t>
      </w:r>
    </w:p>
    <w:p w14:paraId="250F72AB" w14:textId="33892E35" w:rsidR="00CE6DBC" w:rsidRDefault="00CE6DBC" w:rsidP="00CE6DBC">
      <w:pPr>
        <w:ind w:left="-1701" w:right="-1652"/>
      </w:pPr>
      <w:r>
        <w:t>Paso 2” Establecer Prioridades.   Establecer que datos queremos analizar.</w:t>
      </w:r>
    </w:p>
    <w:p w14:paraId="41CB521B" w14:textId="219ACC3B" w:rsidR="00CE6DBC" w:rsidRDefault="00CE6DBC" w:rsidP="00CE6DBC">
      <w:pPr>
        <w:ind w:left="-1701" w:right="-1652"/>
      </w:pPr>
      <w:r>
        <w:t>Paso 3: Recolecta los datos. Elegir el método de recolección de datos (bases de datos externas, entrevistas, etc.)</w:t>
      </w:r>
    </w:p>
    <w:p w14:paraId="797ECE14" w14:textId="609A379B" w:rsidR="00CE6DBC" w:rsidRDefault="00CE6DBC" w:rsidP="00CE6DBC">
      <w:pPr>
        <w:ind w:left="-1701" w:right="-1652"/>
      </w:pPr>
      <w:r>
        <w:t xml:space="preserve">Paso 4: Analiza los datos. Analizar mas profundamente los datos, encontrar relaciones, tendencias, filtrarlos etc. </w:t>
      </w:r>
    </w:p>
    <w:p w14:paraId="005A26F7" w14:textId="52A87634" w:rsidR="00CE6DBC" w:rsidRDefault="00CE6DBC" w:rsidP="00CE6DBC">
      <w:pPr>
        <w:ind w:left="-1701" w:right="-1652"/>
      </w:pPr>
      <w:r>
        <w:t>Paso 5: Interpreta los datos</w:t>
      </w:r>
      <w:r w:rsidR="002B3048">
        <w:t>. Ver si los datos responden a tu pregunta original, te ayudan a defender cualquier objeción, hay alguna limitación en las conclusiones, ver si hay algo que no hemos considerado.</w:t>
      </w:r>
    </w:p>
    <w:p w14:paraId="0A23186A" w14:textId="77777777" w:rsidR="00CE6DBC" w:rsidRDefault="00CE6DBC" w:rsidP="00CE6DBC">
      <w:pPr>
        <w:ind w:left="-1701" w:right="-1652"/>
      </w:pPr>
    </w:p>
    <w:p w14:paraId="232BA96B" w14:textId="001168D7" w:rsidR="00CE6DBC" w:rsidRDefault="00CE6DBC" w:rsidP="00625BAC">
      <w:pPr>
        <w:ind w:left="-1701" w:right="-1652"/>
      </w:pPr>
    </w:p>
    <w:p w14:paraId="36EFA1AD" w14:textId="221A2BB7" w:rsidR="002B3048" w:rsidRDefault="002B3048" w:rsidP="00625BAC">
      <w:pPr>
        <w:ind w:left="-1701" w:right="-1652"/>
      </w:pPr>
    </w:p>
    <w:p w14:paraId="610BBFA1" w14:textId="1AC36D84" w:rsidR="002B3048" w:rsidRDefault="002B3048" w:rsidP="00625BAC">
      <w:pPr>
        <w:ind w:left="-1701" w:right="-1652"/>
      </w:pPr>
    </w:p>
    <w:p w14:paraId="564D1541" w14:textId="39D28FFA" w:rsidR="002B3048" w:rsidRDefault="002B3048" w:rsidP="00625BAC">
      <w:pPr>
        <w:ind w:left="-1701" w:right="-1652"/>
      </w:pPr>
      <w:r>
        <w:t xml:space="preserve">Como convertir los datos en tablas </w:t>
      </w:r>
    </w:p>
    <w:p w14:paraId="5DEA2EAE" w14:textId="7C0DA046" w:rsidR="002B3048" w:rsidRDefault="002B3048" w:rsidP="00625BAC">
      <w:pPr>
        <w:ind w:left="-1701" w:right="-1652"/>
      </w:pPr>
    </w:p>
    <w:p w14:paraId="31CAA02E" w14:textId="162D872C" w:rsidR="002B3048" w:rsidRDefault="002B3048" w:rsidP="00625BAC">
      <w:pPr>
        <w:ind w:left="-1701" w:right="-1652"/>
        <w:rPr>
          <w:bCs/>
        </w:rPr>
      </w:pPr>
      <w:r>
        <w:t xml:space="preserve">Primero seleccionamos todos los datos y en inicio le </w:t>
      </w:r>
      <w:r w:rsidR="00153590">
        <w:t>damos a dar</w:t>
      </w:r>
      <w:r>
        <w:rPr>
          <w:b/>
          <w:bCs/>
        </w:rPr>
        <w:t xml:space="preserve"> formato de tabla </w:t>
      </w:r>
      <w:r w:rsidRPr="002B3048">
        <w:rPr>
          <w:bCs/>
        </w:rPr>
        <w:t>y seleccionamos</w:t>
      </w:r>
      <w:r>
        <w:rPr>
          <w:bCs/>
        </w:rPr>
        <w:t xml:space="preserve"> </w:t>
      </w:r>
      <w:r w:rsidR="00153590">
        <w:rPr>
          <w:bCs/>
        </w:rPr>
        <w:t>la opción</w:t>
      </w:r>
      <w:r>
        <w:rPr>
          <w:bCs/>
        </w:rPr>
        <w:t xml:space="preserve"> que nos guste </w:t>
      </w:r>
      <w:r w:rsidR="00153590">
        <w:rPr>
          <w:bCs/>
        </w:rPr>
        <w:t>y si la tabla tiene encabezados seleccionamos la opción, otra opción es con el comando CTRL + T y seleccionamos el rango de la tabla y le damos aceptar.</w:t>
      </w:r>
    </w:p>
    <w:p w14:paraId="2D55DEFE" w14:textId="665397D6" w:rsidR="00153590" w:rsidRPr="00153590" w:rsidRDefault="00153590" w:rsidP="00153590">
      <w:pPr>
        <w:ind w:right="-1652"/>
        <w:rPr>
          <w:b/>
          <w:bCs/>
        </w:rPr>
      </w:pPr>
    </w:p>
    <w:p w14:paraId="2C9E158B" w14:textId="77777777" w:rsidR="00CE6DBC" w:rsidRDefault="00CE6DBC" w:rsidP="00625BAC">
      <w:pPr>
        <w:ind w:left="-1701" w:right="-1652"/>
      </w:pPr>
    </w:p>
    <w:p w14:paraId="4B736F06" w14:textId="7C966726" w:rsidR="00CE6DBC" w:rsidRDefault="00CE6DBC">
      <w:r>
        <w:br w:type="page"/>
      </w:r>
      <w:r w:rsidR="002B3048">
        <w:lastRenderedPageBreak/>
        <w:t xml:space="preserve"> </w:t>
      </w:r>
      <w:r w:rsidR="00115879" w:rsidRPr="00115879">
        <w:drawing>
          <wp:inline distT="0" distB="0" distL="0" distR="0" wp14:anchorId="3FF64879" wp14:editId="1A6700CD">
            <wp:extent cx="5612130" cy="2219325"/>
            <wp:effectExtent l="0" t="0" r="7620" b="9525"/>
            <wp:docPr id="531825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5983" name=""/>
                    <pic:cNvPicPr/>
                  </pic:nvPicPr>
                  <pic:blipFill>
                    <a:blip r:embed="rId5"/>
                    <a:stretch>
                      <a:fillRect/>
                    </a:stretch>
                  </pic:blipFill>
                  <pic:spPr>
                    <a:xfrm>
                      <a:off x="0" y="0"/>
                      <a:ext cx="5612130" cy="2219325"/>
                    </a:xfrm>
                    <a:prstGeom prst="rect">
                      <a:avLst/>
                    </a:prstGeom>
                  </pic:spPr>
                </pic:pic>
              </a:graphicData>
            </a:graphic>
          </wp:inline>
        </w:drawing>
      </w:r>
    </w:p>
    <w:p w14:paraId="3100233A" w14:textId="6D543CD0" w:rsidR="00115879" w:rsidRDefault="00115879"/>
    <w:p w14:paraId="53ADE21C" w14:textId="5B43380F" w:rsidR="00115879" w:rsidRDefault="00153590">
      <w:r w:rsidRPr="00153590">
        <w:drawing>
          <wp:inline distT="0" distB="0" distL="0" distR="0" wp14:anchorId="3CCA6E71" wp14:editId="778F9A16">
            <wp:extent cx="5612130" cy="1992630"/>
            <wp:effectExtent l="0" t="0" r="7620" b="7620"/>
            <wp:docPr id="445358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833" name=""/>
                    <pic:cNvPicPr/>
                  </pic:nvPicPr>
                  <pic:blipFill>
                    <a:blip r:embed="rId6"/>
                    <a:stretch>
                      <a:fillRect/>
                    </a:stretch>
                  </pic:blipFill>
                  <pic:spPr>
                    <a:xfrm>
                      <a:off x="0" y="0"/>
                      <a:ext cx="5612130" cy="1992630"/>
                    </a:xfrm>
                    <a:prstGeom prst="rect">
                      <a:avLst/>
                    </a:prstGeom>
                  </pic:spPr>
                </pic:pic>
              </a:graphicData>
            </a:graphic>
          </wp:inline>
        </w:drawing>
      </w:r>
    </w:p>
    <w:p w14:paraId="6310DD39" w14:textId="2A3E76F2" w:rsidR="00CE6DBC" w:rsidRDefault="00CE6DBC" w:rsidP="00625BAC">
      <w:pPr>
        <w:ind w:left="-1701" w:right="-1652"/>
      </w:pPr>
    </w:p>
    <w:p w14:paraId="3965EC78" w14:textId="77777777" w:rsidR="00153590" w:rsidRDefault="00153590" w:rsidP="00625BAC">
      <w:pPr>
        <w:ind w:left="-1701" w:right="-1652"/>
      </w:pPr>
    </w:p>
    <w:p w14:paraId="3F7B8AA2" w14:textId="4FDB4555" w:rsidR="00CE6DBC" w:rsidRDefault="00DF1E97" w:rsidP="00625BAC">
      <w:pPr>
        <w:ind w:left="-1701" w:right="-1652"/>
      </w:pPr>
      <w:r>
        <w:t>Podemos asignarle un nombre a la tabla con esta opción.</w:t>
      </w:r>
    </w:p>
    <w:p w14:paraId="72A6C52E" w14:textId="29FFBB5A" w:rsidR="00DF1E97" w:rsidRDefault="00DF1E97" w:rsidP="00625BAC">
      <w:pPr>
        <w:ind w:left="-1701" w:right="-1652"/>
      </w:pPr>
      <w:r w:rsidRPr="00DF1E97">
        <w:drawing>
          <wp:inline distT="0" distB="0" distL="0" distR="0" wp14:anchorId="5C888B00" wp14:editId="0617996D">
            <wp:extent cx="5612130" cy="1249045"/>
            <wp:effectExtent l="0" t="0" r="7620" b="8255"/>
            <wp:docPr id="12349448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44819" name=""/>
                    <pic:cNvPicPr/>
                  </pic:nvPicPr>
                  <pic:blipFill>
                    <a:blip r:embed="rId7"/>
                    <a:stretch>
                      <a:fillRect/>
                    </a:stretch>
                  </pic:blipFill>
                  <pic:spPr>
                    <a:xfrm>
                      <a:off x="0" y="0"/>
                      <a:ext cx="5612130" cy="1249045"/>
                    </a:xfrm>
                    <a:prstGeom prst="rect">
                      <a:avLst/>
                    </a:prstGeom>
                  </pic:spPr>
                </pic:pic>
              </a:graphicData>
            </a:graphic>
          </wp:inline>
        </w:drawing>
      </w:r>
    </w:p>
    <w:p w14:paraId="52C32DA2" w14:textId="24BA73B3" w:rsidR="00DF1E97" w:rsidRDefault="00DF1E97" w:rsidP="00625BAC">
      <w:pPr>
        <w:ind w:left="-1701" w:right="-1652"/>
      </w:pPr>
    </w:p>
    <w:p w14:paraId="1FF55752" w14:textId="3A96A88C" w:rsidR="00DF1E97" w:rsidRDefault="00DF1E97" w:rsidP="00625BAC">
      <w:pPr>
        <w:ind w:left="-1701" w:right="-1652"/>
      </w:pPr>
      <w:r>
        <w:t>También podemos hacer referencia a la tabla con el nombre y la celda</w:t>
      </w:r>
    </w:p>
    <w:p w14:paraId="45E4D0BB" w14:textId="047B75A0" w:rsidR="00DF1E97" w:rsidRDefault="00DF1E97" w:rsidP="00625BAC">
      <w:pPr>
        <w:ind w:left="-1701" w:right="-1652"/>
      </w:pPr>
      <w:r w:rsidRPr="00DF1E97">
        <w:drawing>
          <wp:inline distT="0" distB="0" distL="0" distR="0" wp14:anchorId="701605F2" wp14:editId="4892E6BF">
            <wp:extent cx="5612130" cy="1848485"/>
            <wp:effectExtent l="0" t="0" r="7620" b="0"/>
            <wp:docPr id="3531246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24670" name=""/>
                    <pic:cNvPicPr/>
                  </pic:nvPicPr>
                  <pic:blipFill>
                    <a:blip r:embed="rId8"/>
                    <a:stretch>
                      <a:fillRect/>
                    </a:stretch>
                  </pic:blipFill>
                  <pic:spPr>
                    <a:xfrm>
                      <a:off x="0" y="0"/>
                      <a:ext cx="5612130" cy="1848485"/>
                    </a:xfrm>
                    <a:prstGeom prst="rect">
                      <a:avLst/>
                    </a:prstGeom>
                  </pic:spPr>
                </pic:pic>
              </a:graphicData>
            </a:graphic>
          </wp:inline>
        </w:drawing>
      </w:r>
    </w:p>
    <w:p w14:paraId="0F5C2949" w14:textId="5DA884CC" w:rsidR="00DF1E97" w:rsidRDefault="00DF1E97" w:rsidP="00625BAC">
      <w:pPr>
        <w:ind w:left="-1701" w:right="-1652"/>
      </w:pPr>
    </w:p>
    <w:p w14:paraId="24FB778E" w14:textId="3D40DE08" w:rsidR="00DF1E97" w:rsidRDefault="00DF1E97" w:rsidP="00625BAC">
      <w:pPr>
        <w:ind w:left="-1701" w:right="-1652"/>
      </w:pPr>
      <w:r>
        <w:lastRenderedPageBreak/>
        <w:t xml:space="preserve">Si queremos agregar datos a la tabla es muy fácil ya que podemos crear una nueva columna con escribiendo el nombre después de la ultima columna </w:t>
      </w:r>
      <w:r w:rsidR="00FB6220">
        <w:t>o insertando</w:t>
      </w:r>
      <w:r>
        <w:t xml:space="preserve"> una nueva columna</w:t>
      </w:r>
    </w:p>
    <w:p w14:paraId="0E2A517A" w14:textId="7C92A568" w:rsidR="00DF1E97" w:rsidRDefault="00DF1E97" w:rsidP="00625BAC">
      <w:pPr>
        <w:ind w:left="-1701" w:right="-1652"/>
      </w:pPr>
      <w:r w:rsidRPr="00DF1E97">
        <w:drawing>
          <wp:inline distT="0" distB="0" distL="0" distR="0" wp14:anchorId="7A6E93C8" wp14:editId="7F285524">
            <wp:extent cx="5166808" cy="3513124"/>
            <wp:effectExtent l="0" t="0" r="0" b="0"/>
            <wp:docPr id="18683355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5573" name=""/>
                    <pic:cNvPicPr/>
                  </pic:nvPicPr>
                  <pic:blipFill>
                    <a:blip r:embed="rId9"/>
                    <a:stretch>
                      <a:fillRect/>
                    </a:stretch>
                  </pic:blipFill>
                  <pic:spPr>
                    <a:xfrm>
                      <a:off x="0" y="0"/>
                      <a:ext cx="5166808" cy="3513124"/>
                    </a:xfrm>
                    <a:prstGeom prst="rect">
                      <a:avLst/>
                    </a:prstGeom>
                  </pic:spPr>
                </pic:pic>
              </a:graphicData>
            </a:graphic>
          </wp:inline>
        </w:drawing>
      </w:r>
    </w:p>
    <w:p w14:paraId="20E07215" w14:textId="5D85474D" w:rsidR="00FB6220" w:rsidRDefault="00FB6220" w:rsidP="00625BAC">
      <w:pPr>
        <w:ind w:left="-1701" w:right="-1652"/>
      </w:pPr>
    </w:p>
    <w:p w14:paraId="5D0D2D3D" w14:textId="4CF01F3D" w:rsidR="00FB6220" w:rsidRDefault="00FB6220" w:rsidP="00625BAC">
      <w:pPr>
        <w:ind w:left="-1701" w:right="-1652"/>
      </w:pPr>
      <w:r w:rsidRPr="00FB6220">
        <w:drawing>
          <wp:inline distT="0" distB="0" distL="0" distR="0" wp14:anchorId="3D0B0AE9" wp14:editId="6CE94B06">
            <wp:extent cx="5612130" cy="2961640"/>
            <wp:effectExtent l="0" t="0" r="7620" b="0"/>
            <wp:docPr id="13235908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0873" name=""/>
                    <pic:cNvPicPr/>
                  </pic:nvPicPr>
                  <pic:blipFill>
                    <a:blip r:embed="rId10"/>
                    <a:stretch>
                      <a:fillRect/>
                    </a:stretch>
                  </pic:blipFill>
                  <pic:spPr>
                    <a:xfrm>
                      <a:off x="0" y="0"/>
                      <a:ext cx="5612130" cy="2961640"/>
                    </a:xfrm>
                    <a:prstGeom prst="rect">
                      <a:avLst/>
                    </a:prstGeom>
                  </pic:spPr>
                </pic:pic>
              </a:graphicData>
            </a:graphic>
          </wp:inline>
        </w:drawing>
      </w:r>
    </w:p>
    <w:p w14:paraId="32EB3CF4" w14:textId="058E35A9" w:rsidR="00FB6220" w:rsidRDefault="00FB6220" w:rsidP="00625BAC">
      <w:pPr>
        <w:ind w:left="-1701" w:right="-1652"/>
      </w:pPr>
    </w:p>
    <w:p w14:paraId="3BAD3FC7" w14:textId="007495A8" w:rsidR="00FB6220" w:rsidRDefault="00FB6220" w:rsidP="00625BAC">
      <w:pPr>
        <w:ind w:left="-1701" w:right="-1652"/>
      </w:pPr>
    </w:p>
    <w:p w14:paraId="139DF1C6" w14:textId="2D51050F" w:rsidR="00FB6220" w:rsidRDefault="00FB6220" w:rsidP="00625BAC">
      <w:pPr>
        <w:ind w:left="-1701" w:right="-1652"/>
      </w:pPr>
    </w:p>
    <w:p w14:paraId="183BE469" w14:textId="4CB644B5" w:rsidR="00FB6220" w:rsidRDefault="00FB6220" w:rsidP="00625BAC">
      <w:pPr>
        <w:ind w:left="-1701" w:right="-1652"/>
      </w:pPr>
    </w:p>
    <w:p w14:paraId="0776AA90" w14:textId="6E7A072A" w:rsidR="00FB6220" w:rsidRDefault="00FB6220" w:rsidP="00625BAC">
      <w:pPr>
        <w:ind w:left="-1701" w:right="-1652"/>
      </w:pPr>
    </w:p>
    <w:p w14:paraId="5A71C094" w14:textId="58F5E460" w:rsidR="00FB6220" w:rsidRDefault="00FB6220" w:rsidP="00625BAC">
      <w:pPr>
        <w:ind w:left="-1701" w:right="-1652"/>
      </w:pPr>
    </w:p>
    <w:p w14:paraId="6C472551" w14:textId="006F8A98" w:rsidR="00FB6220" w:rsidRDefault="00FB6220" w:rsidP="00625BAC">
      <w:pPr>
        <w:ind w:left="-1701" w:right="-1652"/>
      </w:pPr>
    </w:p>
    <w:p w14:paraId="52248790" w14:textId="5E718ECE" w:rsidR="00FB6220" w:rsidRDefault="00FB6220" w:rsidP="00625BAC">
      <w:pPr>
        <w:ind w:left="-1701" w:right="-1652"/>
      </w:pPr>
    </w:p>
    <w:p w14:paraId="458064EE" w14:textId="69ACCE1C" w:rsidR="00FB6220" w:rsidRDefault="00FB6220" w:rsidP="00625BAC">
      <w:pPr>
        <w:ind w:left="-1701" w:right="-1652"/>
      </w:pPr>
    </w:p>
    <w:p w14:paraId="256BE53C" w14:textId="3745F934" w:rsidR="00FB6220" w:rsidRDefault="00FB6220" w:rsidP="00625BAC">
      <w:pPr>
        <w:ind w:left="-1701" w:right="-1652"/>
      </w:pPr>
    </w:p>
    <w:p w14:paraId="12760188" w14:textId="2A4822CF" w:rsidR="00FB6220" w:rsidRDefault="00FB6220" w:rsidP="00625BAC">
      <w:pPr>
        <w:ind w:left="-1701" w:right="-1652"/>
      </w:pPr>
      <w:r>
        <w:t>Con las tabas tenemos la ventaja de que si creamos una nueva columna y a esa columna le aplicamos una formula la formula</w:t>
      </w:r>
    </w:p>
    <w:p w14:paraId="2C6C360B" w14:textId="67386C04" w:rsidR="00FB6220" w:rsidRDefault="00FB6220" w:rsidP="00625BAC">
      <w:pPr>
        <w:ind w:left="-1701" w:right="-1652"/>
      </w:pPr>
      <w:r>
        <w:t>Se aplicara a toda la columna y no tenemos que y hacerla una por una.</w:t>
      </w:r>
    </w:p>
    <w:p w14:paraId="7A94C10C" w14:textId="513C1F03" w:rsidR="00FB6220" w:rsidRDefault="00FB6220" w:rsidP="00625BAC">
      <w:pPr>
        <w:ind w:left="-1701" w:right="-1652"/>
      </w:pPr>
      <w:r w:rsidRPr="00FB6220">
        <w:drawing>
          <wp:inline distT="0" distB="0" distL="0" distR="0" wp14:anchorId="08724544" wp14:editId="22D7F0C3">
            <wp:extent cx="4656223" cy="1958510"/>
            <wp:effectExtent l="0" t="0" r="0" b="3810"/>
            <wp:docPr id="4860773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77312" name=""/>
                    <pic:cNvPicPr/>
                  </pic:nvPicPr>
                  <pic:blipFill>
                    <a:blip r:embed="rId11"/>
                    <a:stretch>
                      <a:fillRect/>
                    </a:stretch>
                  </pic:blipFill>
                  <pic:spPr>
                    <a:xfrm>
                      <a:off x="0" y="0"/>
                      <a:ext cx="4656223" cy="1958510"/>
                    </a:xfrm>
                    <a:prstGeom prst="rect">
                      <a:avLst/>
                    </a:prstGeom>
                  </pic:spPr>
                </pic:pic>
              </a:graphicData>
            </a:graphic>
          </wp:inline>
        </w:drawing>
      </w:r>
    </w:p>
    <w:p w14:paraId="0A7E9C72" w14:textId="314282AC" w:rsidR="00FB6220" w:rsidRDefault="00FB6220" w:rsidP="00625BAC">
      <w:pPr>
        <w:ind w:left="-1701" w:right="-1652"/>
      </w:pPr>
      <w:r w:rsidRPr="00FB6220">
        <w:drawing>
          <wp:inline distT="0" distB="0" distL="0" distR="0" wp14:anchorId="30800A12" wp14:editId="3A60DE72">
            <wp:extent cx="5612130" cy="2872740"/>
            <wp:effectExtent l="0" t="0" r="7620" b="3810"/>
            <wp:docPr id="14566130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13090" name=""/>
                    <pic:cNvPicPr/>
                  </pic:nvPicPr>
                  <pic:blipFill>
                    <a:blip r:embed="rId12"/>
                    <a:stretch>
                      <a:fillRect/>
                    </a:stretch>
                  </pic:blipFill>
                  <pic:spPr>
                    <a:xfrm>
                      <a:off x="0" y="0"/>
                      <a:ext cx="5612130" cy="2872740"/>
                    </a:xfrm>
                    <a:prstGeom prst="rect">
                      <a:avLst/>
                    </a:prstGeom>
                  </pic:spPr>
                </pic:pic>
              </a:graphicData>
            </a:graphic>
          </wp:inline>
        </w:drawing>
      </w:r>
    </w:p>
    <w:p w14:paraId="5F9BD05B" w14:textId="77777777" w:rsidR="00FB6220" w:rsidRDefault="00FB6220" w:rsidP="00625BAC">
      <w:pPr>
        <w:ind w:left="-1701" w:right="-1652"/>
      </w:pPr>
    </w:p>
    <w:p w14:paraId="5E5881E1" w14:textId="77777777" w:rsidR="00DF1E97" w:rsidRDefault="00DF1E97" w:rsidP="00625BAC">
      <w:pPr>
        <w:ind w:left="-1701" w:right="-1652"/>
      </w:pPr>
    </w:p>
    <w:p w14:paraId="221CB5AF" w14:textId="4272BF6F" w:rsidR="00DF1E97" w:rsidRDefault="00DF1E97" w:rsidP="00625BAC">
      <w:pPr>
        <w:ind w:left="-1701" w:right="-1652"/>
      </w:pPr>
    </w:p>
    <w:p w14:paraId="4726DC64" w14:textId="3262031F" w:rsidR="00DF1E97" w:rsidRDefault="00FB6220" w:rsidP="00625BAC">
      <w:pPr>
        <w:ind w:left="-1701" w:right="-1652"/>
      </w:pPr>
      <w:r>
        <w:t>Con la tabla tenemos varias opciones para poder modificar la tabla una de ellas seria la opción fila de totales que la función seria hacer cálculos los datos de las columnas de la tabla y mostrar el total totales, promedio</w:t>
      </w:r>
      <w:r w:rsidR="006308A2">
        <w:t>, max, min y muchas</w:t>
      </w:r>
      <w:r>
        <w:t xml:space="preserve"> opciones mas </w:t>
      </w:r>
    </w:p>
    <w:p w14:paraId="392E8B92" w14:textId="49AD21FA" w:rsidR="006308A2" w:rsidRDefault="006308A2" w:rsidP="00625BAC">
      <w:pPr>
        <w:ind w:left="-1701" w:right="-1652"/>
      </w:pPr>
    </w:p>
    <w:p w14:paraId="11FD47AB" w14:textId="0B8F8AB2" w:rsidR="006308A2" w:rsidRDefault="006308A2" w:rsidP="00625BAC">
      <w:pPr>
        <w:ind w:left="-1701" w:right="-1652"/>
      </w:pPr>
      <w:r w:rsidRPr="006308A2">
        <w:lastRenderedPageBreak/>
        <w:drawing>
          <wp:inline distT="0" distB="0" distL="0" distR="0" wp14:anchorId="21F20292" wp14:editId="11D9EFA6">
            <wp:extent cx="5612130" cy="2670810"/>
            <wp:effectExtent l="0" t="0" r="7620" b="0"/>
            <wp:docPr id="12595033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03357" name=""/>
                    <pic:cNvPicPr/>
                  </pic:nvPicPr>
                  <pic:blipFill>
                    <a:blip r:embed="rId13"/>
                    <a:stretch>
                      <a:fillRect/>
                    </a:stretch>
                  </pic:blipFill>
                  <pic:spPr>
                    <a:xfrm>
                      <a:off x="0" y="0"/>
                      <a:ext cx="5612130" cy="2670810"/>
                    </a:xfrm>
                    <a:prstGeom prst="rect">
                      <a:avLst/>
                    </a:prstGeom>
                  </pic:spPr>
                </pic:pic>
              </a:graphicData>
            </a:graphic>
          </wp:inline>
        </w:drawing>
      </w:r>
    </w:p>
    <w:p w14:paraId="1CC876FA" w14:textId="77777777" w:rsidR="006308A2" w:rsidRDefault="006308A2" w:rsidP="00625BAC">
      <w:pPr>
        <w:ind w:left="-1701" w:right="-1652"/>
      </w:pPr>
    </w:p>
    <w:p w14:paraId="28464128" w14:textId="751E9D84" w:rsidR="00153590" w:rsidRDefault="006308A2" w:rsidP="00625BAC">
      <w:pPr>
        <w:ind w:left="-1701" w:right="-1652"/>
      </w:pPr>
      <w:r w:rsidRPr="006308A2">
        <w:drawing>
          <wp:inline distT="0" distB="0" distL="0" distR="0" wp14:anchorId="7816D881" wp14:editId="74016671">
            <wp:extent cx="5612130" cy="1873250"/>
            <wp:effectExtent l="0" t="0" r="7620" b="0"/>
            <wp:docPr id="20612222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2232" name=""/>
                    <pic:cNvPicPr/>
                  </pic:nvPicPr>
                  <pic:blipFill>
                    <a:blip r:embed="rId14"/>
                    <a:stretch>
                      <a:fillRect/>
                    </a:stretch>
                  </pic:blipFill>
                  <pic:spPr>
                    <a:xfrm>
                      <a:off x="0" y="0"/>
                      <a:ext cx="5612130" cy="1873250"/>
                    </a:xfrm>
                    <a:prstGeom prst="rect">
                      <a:avLst/>
                    </a:prstGeom>
                  </pic:spPr>
                </pic:pic>
              </a:graphicData>
            </a:graphic>
          </wp:inline>
        </w:drawing>
      </w:r>
    </w:p>
    <w:p w14:paraId="328DC851" w14:textId="044A8C8B" w:rsidR="006308A2" w:rsidRDefault="006308A2" w:rsidP="00625BAC">
      <w:pPr>
        <w:ind w:left="-1701" w:right="-1652"/>
      </w:pPr>
    </w:p>
    <w:p w14:paraId="3AFE5E0E" w14:textId="77777777" w:rsidR="006308A2" w:rsidRDefault="006308A2" w:rsidP="00625BAC">
      <w:pPr>
        <w:ind w:left="-1701" w:right="-1652"/>
      </w:pPr>
    </w:p>
    <w:p w14:paraId="1ECBCD4B" w14:textId="4F329535" w:rsidR="006308A2" w:rsidRDefault="006308A2" w:rsidP="00625BAC">
      <w:pPr>
        <w:ind w:left="-1701" w:right="-1652"/>
      </w:pPr>
    </w:p>
    <w:p w14:paraId="6292F635" w14:textId="3AFC34EF" w:rsidR="00ED6C39" w:rsidRDefault="00ED6C39" w:rsidP="00625BAC">
      <w:pPr>
        <w:ind w:left="-1701" w:right="-1652"/>
      </w:pPr>
    </w:p>
    <w:p w14:paraId="78877AF4" w14:textId="5AE68C11" w:rsidR="00ED6C39" w:rsidRDefault="00202E74" w:rsidP="00625BAC">
      <w:pPr>
        <w:ind w:left="-1701" w:right="-1652"/>
      </w:pPr>
      <w:r>
        <w:t xml:space="preserve">Filtros </w:t>
      </w:r>
    </w:p>
    <w:p w14:paraId="26FAECA0" w14:textId="0354821B" w:rsidR="002157EF" w:rsidRDefault="002157EF" w:rsidP="00625BAC">
      <w:pPr>
        <w:ind w:left="-1701" w:right="-1652"/>
      </w:pPr>
    </w:p>
    <w:p w14:paraId="5C100054" w14:textId="29A6EABD" w:rsidR="002157EF" w:rsidRDefault="002157EF" w:rsidP="002157EF">
      <w:pPr>
        <w:ind w:left="-1701" w:right="-1652"/>
      </w:pPr>
      <w:r>
        <w:t>Podemos utilizar filtro, con los filtros tenemos muchas opciones con las cuales podemos filtrar por columnas ( Podemos seleccionar una o varias)  también podemos ordenar por orden alfabético (ascendente o descendente) , por numero ( descendente, ascendente ) et</w:t>
      </w:r>
      <w:r w:rsidR="00202E74">
        <w:t>c.</w:t>
      </w:r>
      <w:r>
        <w:t xml:space="preserve"> </w:t>
      </w:r>
    </w:p>
    <w:p w14:paraId="0516492F" w14:textId="77777777" w:rsidR="00ED6C39" w:rsidRDefault="00ED6C39" w:rsidP="00625BAC">
      <w:pPr>
        <w:ind w:left="-1701" w:right="-1652"/>
      </w:pPr>
    </w:p>
    <w:p w14:paraId="25206905" w14:textId="3CE85013" w:rsidR="00153590" w:rsidRDefault="002157EF" w:rsidP="00625BAC">
      <w:pPr>
        <w:ind w:left="-1701" w:right="-1652"/>
      </w:pPr>
      <w:r w:rsidRPr="002157EF">
        <w:lastRenderedPageBreak/>
        <w:drawing>
          <wp:inline distT="0" distB="0" distL="0" distR="0" wp14:anchorId="5E5943BD" wp14:editId="5158209F">
            <wp:extent cx="5612130" cy="3089275"/>
            <wp:effectExtent l="0" t="0" r="7620" b="0"/>
            <wp:docPr id="205224089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40892" name=""/>
                    <pic:cNvPicPr/>
                  </pic:nvPicPr>
                  <pic:blipFill>
                    <a:blip r:embed="rId15"/>
                    <a:stretch>
                      <a:fillRect/>
                    </a:stretch>
                  </pic:blipFill>
                  <pic:spPr>
                    <a:xfrm>
                      <a:off x="0" y="0"/>
                      <a:ext cx="5612130" cy="3089275"/>
                    </a:xfrm>
                    <a:prstGeom prst="rect">
                      <a:avLst/>
                    </a:prstGeom>
                  </pic:spPr>
                </pic:pic>
              </a:graphicData>
            </a:graphic>
          </wp:inline>
        </w:drawing>
      </w:r>
    </w:p>
    <w:p w14:paraId="3754C5D0" w14:textId="78057264" w:rsidR="002157EF" w:rsidRDefault="002157EF" w:rsidP="00625BAC">
      <w:pPr>
        <w:ind w:left="-1701" w:right="-1652"/>
      </w:pPr>
      <w:r w:rsidRPr="002157EF">
        <w:drawing>
          <wp:inline distT="0" distB="0" distL="0" distR="0" wp14:anchorId="43EB9D63" wp14:editId="2C71FC0B">
            <wp:extent cx="5612130" cy="3866515"/>
            <wp:effectExtent l="0" t="0" r="7620" b="635"/>
            <wp:docPr id="6034486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8644" name=""/>
                    <pic:cNvPicPr/>
                  </pic:nvPicPr>
                  <pic:blipFill>
                    <a:blip r:embed="rId16"/>
                    <a:stretch>
                      <a:fillRect/>
                    </a:stretch>
                  </pic:blipFill>
                  <pic:spPr>
                    <a:xfrm>
                      <a:off x="0" y="0"/>
                      <a:ext cx="5612130" cy="3866515"/>
                    </a:xfrm>
                    <a:prstGeom prst="rect">
                      <a:avLst/>
                    </a:prstGeom>
                  </pic:spPr>
                </pic:pic>
              </a:graphicData>
            </a:graphic>
          </wp:inline>
        </w:drawing>
      </w:r>
    </w:p>
    <w:p w14:paraId="04025BE5" w14:textId="698C1384" w:rsidR="00422C02" w:rsidRDefault="00422C02" w:rsidP="00625BAC">
      <w:pPr>
        <w:ind w:left="-1701" w:right="-1652"/>
      </w:pPr>
    </w:p>
    <w:p w14:paraId="3DD5990D" w14:textId="465D695B" w:rsidR="00422C02" w:rsidRDefault="00422C02" w:rsidP="00625BAC">
      <w:pPr>
        <w:ind w:left="-1701" w:right="-1652"/>
      </w:pPr>
    </w:p>
    <w:p w14:paraId="089F958A" w14:textId="6D387B90" w:rsidR="00422C02" w:rsidRDefault="00422C02" w:rsidP="00625BAC">
      <w:pPr>
        <w:ind w:left="-1701" w:right="-1652"/>
      </w:pPr>
    </w:p>
    <w:p w14:paraId="7B3A2982" w14:textId="3B7A6D45" w:rsidR="00CE6DBC" w:rsidRDefault="00422C02" w:rsidP="00625BAC">
      <w:pPr>
        <w:ind w:left="-1701" w:right="-1652"/>
      </w:pPr>
      <w:r>
        <w:t>También podemos usar la segmentación de datos que nos ayudaría a agrupar datos de forma rápida y eficiente.</w:t>
      </w:r>
    </w:p>
    <w:p w14:paraId="62BED059" w14:textId="4D4BCFD5" w:rsidR="00422C02" w:rsidRDefault="00422C02" w:rsidP="00625BAC">
      <w:pPr>
        <w:ind w:left="-1701" w:right="-1652"/>
      </w:pPr>
    </w:p>
    <w:p w14:paraId="7070EEA0" w14:textId="377F5E92" w:rsidR="00422C02" w:rsidRDefault="00422C02" w:rsidP="00625BAC">
      <w:pPr>
        <w:ind w:left="-1701" w:right="-1652"/>
      </w:pPr>
    </w:p>
    <w:p w14:paraId="2C5BD6FD" w14:textId="6916D42A" w:rsidR="00422C02" w:rsidRDefault="00422C02" w:rsidP="00625BAC">
      <w:pPr>
        <w:ind w:left="-1701" w:right="-1652"/>
      </w:pPr>
      <w:r>
        <w:t>Lo que tenemos que hacer es ir a  datos luego a segmentación de datos y seleccionar los datos que queremos filtrar, luego nos aparecen unos cuadros y los acomodamos donde sea  más fácil manipularlos. Y solo con selecciona una opción automáticamente se nos filtra la tabla ( podemos seleccionar varias opciones.</w:t>
      </w:r>
    </w:p>
    <w:p w14:paraId="7DC9093B" w14:textId="24740B41" w:rsidR="00422C02" w:rsidRDefault="00422C02" w:rsidP="00625BAC">
      <w:pPr>
        <w:ind w:left="-1701" w:right="-1652"/>
      </w:pPr>
    </w:p>
    <w:p w14:paraId="12E088F8" w14:textId="2E9BF2F7" w:rsidR="00422C02" w:rsidRDefault="00422C02" w:rsidP="00625BAC">
      <w:pPr>
        <w:ind w:left="-1701" w:right="-1652"/>
      </w:pPr>
      <w:r w:rsidRPr="00422C02">
        <w:lastRenderedPageBreak/>
        <w:drawing>
          <wp:inline distT="0" distB="0" distL="0" distR="0" wp14:anchorId="1B2B996D" wp14:editId="577B41E6">
            <wp:extent cx="5612130" cy="3971290"/>
            <wp:effectExtent l="0" t="0" r="7620" b="0"/>
            <wp:docPr id="46609300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3001" name=""/>
                    <pic:cNvPicPr/>
                  </pic:nvPicPr>
                  <pic:blipFill>
                    <a:blip r:embed="rId17"/>
                    <a:stretch>
                      <a:fillRect/>
                    </a:stretch>
                  </pic:blipFill>
                  <pic:spPr>
                    <a:xfrm>
                      <a:off x="0" y="0"/>
                      <a:ext cx="5612130" cy="3971290"/>
                    </a:xfrm>
                    <a:prstGeom prst="rect">
                      <a:avLst/>
                    </a:prstGeom>
                  </pic:spPr>
                </pic:pic>
              </a:graphicData>
            </a:graphic>
          </wp:inline>
        </w:drawing>
      </w:r>
    </w:p>
    <w:p w14:paraId="2FC4C27A" w14:textId="0CE0294B" w:rsidR="00422C02" w:rsidRDefault="00422C02" w:rsidP="00625BAC">
      <w:pPr>
        <w:ind w:left="-1701" w:right="-1652"/>
      </w:pPr>
      <w:r w:rsidRPr="00422C02">
        <w:drawing>
          <wp:inline distT="0" distB="0" distL="0" distR="0" wp14:anchorId="2B8440D1" wp14:editId="27C4944F">
            <wp:extent cx="5612130" cy="2885440"/>
            <wp:effectExtent l="0" t="0" r="7620" b="0"/>
            <wp:docPr id="61761948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9488" name=""/>
                    <pic:cNvPicPr/>
                  </pic:nvPicPr>
                  <pic:blipFill>
                    <a:blip r:embed="rId18"/>
                    <a:stretch>
                      <a:fillRect/>
                    </a:stretch>
                  </pic:blipFill>
                  <pic:spPr>
                    <a:xfrm>
                      <a:off x="0" y="0"/>
                      <a:ext cx="5612130" cy="2885440"/>
                    </a:xfrm>
                    <a:prstGeom prst="rect">
                      <a:avLst/>
                    </a:prstGeom>
                  </pic:spPr>
                </pic:pic>
              </a:graphicData>
            </a:graphic>
          </wp:inline>
        </w:drawing>
      </w:r>
    </w:p>
    <w:p w14:paraId="0E9CC77D" w14:textId="2F9DC474" w:rsidR="00422C02" w:rsidRDefault="00422C02" w:rsidP="00625BAC">
      <w:pPr>
        <w:ind w:left="-1701" w:right="-1652"/>
      </w:pPr>
    </w:p>
    <w:p w14:paraId="528658E7" w14:textId="070D69B1" w:rsidR="00422C02" w:rsidRDefault="00422C02" w:rsidP="00625BAC">
      <w:pPr>
        <w:ind w:left="-1701" w:right="-1652"/>
      </w:pPr>
    </w:p>
    <w:p w14:paraId="289C61A0" w14:textId="125A050E" w:rsidR="00422C02" w:rsidRDefault="00422C02" w:rsidP="00625BAC">
      <w:pPr>
        <w:ind w:left="-1701" w:right="-1652"/>
      </w:pPr>
    </w:p>
    <w:p w14:paraId="228099F8" w14:textId="3A9F7531" w:rsidR="00422C02" w:rsidRDefault="00422C02" w:rsidP="00625BAC">
      <w:pPr>
        <w:ind w:left="-1701" w:right="-1652"/>
      </w:pPr>
    </w:p>
    <w:p w14:paraId="125FB830" w14:textId="7D29C5AD" w:rsidR="00422C02" w:rsidRDefault="00422C02" w:rsidP="00625BAC">
      <w:pPr>
        <w:ind w:left="-1701" w:right="-1652"/>
      </w:pPr>
    </w:p>
    <w:p w14:paraId="46917F8C" w14:textId="458CF3CE" w:rsidR="00422C02" w:rsidRDefault="00422C02" w:rsidP="00625BAC">
      <w:pPr>
        <w:ind w:left="-1701" w:right="-1652"/>
      </w:pPr>
      <w:r>
        <w:t xml:space="preserve">Como eliminar </w:t>
      </w:r>
      <w:r w:rsidR="005C1DF9">
        <w:t>duplicados</w:t>
      </w:r>
    </w:p>
    <w:p w14:paraId="4B71F4BC" w14:textId="6DC6B466" w:rsidR="005C1DF9" w:rsidRDefault="005C1DF9" w:rsidP="00625BAC">
      <w:pPr>
        <w:ind w:left="-1701" w:right="-1652"/>
      </w:pPr>
    </w:p>
    <w:p w14:paraId="7B03A0AA" w14:textId="070AE73D" w:rsidR="005C1DF9" w:rsidRDefault="005C1DF9" w:rsidP="00625BAC">
      <w:pPr>
        <w:ind w:left="-1701" w:right="-1652"/>
      </w:pPr>
      <w:r>
        <w:t>Para eliminar duplicados podemos hacerlo de las siguientes maneras:</w:t>
      </w:r>
    </w:p>
    <w:p w14:paraId="2AA35423" w14:textId="56DF8B78" w:rsidR="005C1DF9" w:rsidRDefault="005C1DF9" w:rsidP="00625BAC">
      <w:pPr>
        <w:ind w:left="-1701" w:right="-1652"/>
      </w:pPr>
    </w:p>
    <w:p w14:paraId="1E5CDC2E" w14:textId="218B79B2" w:rsidR="005C1DF9" w:rsidRDefault="005C1DF9" w:rsidP="005C1DF9">
      <w:pPr>
        <w:pStyle w:val="Prrafodelista"/>
        <w:numPr>
          <w:ilvl w:val="0"/>
          <w:numId w:val="1"/>
        </w:numPr>
        <w:ind w:right="-1652"/>
      </w:pPr>
      <w:r>
        <w:t xml:space="preserve">Filtro avanzado: en esta opción nos vamos al parte de datos, luego a filtros y seleccionamos la opción de filtro avanzado aquí podemos filtrar la información en el mismo lugar y copiarla en otro lugar, en este caso seleccionaremos en otro lugar. Después </w:t>
      </w:r>
      <w:r>
        <w:lastRenderedPageBreak/>
        <w:t>seleccionamos el rango de la tabla y seleccionamos los criterios (Los criterios son los encabezados), seleccionamos donde queremos copiar la información y si queremos eliminar duplicados marcamos la opción y le damos aceptar.</w:t>
      </w:r>
    </w:p>
    <w:p w14:paraId="0979D275" w14:textId="40911B77" w:rsidR="00F83F0F" w:rsidRDefault="00F83F0F" w:rsidP="005C1DF9">
      <w:pPr>
        <w:pStyle w:val="Prrafodelista"/>
        <w:numPr>
          <w:ilvl w:val="0"/>
          <w:numId w:val="1"/>
        </w:numPr>
        <w:ind w:right="-1652"/>
      </w:pPr>
      <w:r>
        <w:t>La otra opción es no copiar los datos y modificar la tabla.</w:t>
      </w:r>
    </w:p>
    <w:p w14:paraId="19D78A83" w14:textId="47A1B360" w:rsidR="00F83F0F" w:rsidRDefault="00F83F0F" w:rsidP="005C1DF9">
      <w:pPr>
        <w:pStyle w:val="Prrafodelista"/>
        <w:numPr>
          <w:ilvl w:val="0"/>
          <w:numId w:val="1"/>
        </w:numPr>
        <w:ind w:right="-1652"/>
      </w:pPr>
      <w:r>
        <w:t xml:space="preserve">Si tenemos office 365 podemos utilizar la función únicos </w:t>
      </w:r>
    </w:p>
    <w:p w14:paraId="6EBC79F1" w14:textId="77777777" w:rsidR="00F83F0F" w:rsidRDefault="00F83F0F" w:rsidP="00F83F0F">
      <w:pPr>
        <w:pStyle w:val="Prrafodelista"/>
        <w:ind w:left="-1341" w:right="-1652"/>
      </w:pPr>
    </w:p>
    <w:p w14:paraId="61AE3FFA" w14:textId="5983FD32" w:rsidR="00422C02" w:rsidRDefault="00422C02" w:rsidP="00625BAC">
      <w:pPr>
        <w:ind w:left="-1701" w:right="-1652"/>
      </w:pPr>
    </w:p>
    <w:p w14:paraId="3795420E" w14:textId="20457070" w:rsidR="005C1DF9" w:rsidRDefault="005C1DF9" w:rsidP="00625BAC">
      <w:pPr>
        <w:ind w:left="-1701" w:right="-1652"/>
      </w:pPr>
      <w:r w:rsidRPr="005C1DF9">
        <w:drawing>
          <wp:inline distT="0" distB="0" distL="0" distR="0" wp14:anchorId="15057242" wp14:editId="07995458">
            <wp:extent cx="5612130" cy="2169795"/>
            <wp:effectExtent l="0" t="0" r="7620" b="1905"/>
            <wp:docPr id="14187367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36788" name=""/>
                    <pic:cNvPicPr/>
                  </pic:nvPicPr>
                  <pic:blipFill>
                    <a:blip r:embed="rId19"/>
                    <a:stretch>
                      <a:fillRect/>
                    </a:stretch>
                  </pic:blipFill>
                  <pic:spPr>
                    <a:xfrm>
                      <a:off x="0" y="0"/>
                      <a:ext cx="5612130" cy="2169795"/>
                    </a:xfrm>
                    <a:prstGeom prst="rect">
                      <a:avLst/>
                    </a:prstGeom>
                  </pic:spPr>
                </pic:pic>
              </a:graphicData>
            </a:graphic>
          </wp:inline>
        </w:drawing>
      </w:r>
    </w:p>
    <w:p w14:paraId="22F74292" w14:textId="02C19244" w:rsidR="005C1DF9" w:rsidRDefault="005C1DF9" w:rsidP="00625BAC">
      <w:pPr>
        <w:ind w:left="-1701" w:right="-1652"/>
      </w:pPr>
    </w:p>
    <w:p w14:paraId="5714E928" w14:textId="4A092764" w:rsidR="005C1DF9" w:rsidRDefault="00A01628" w:rsidP="00625BAC">
      <w:pPr>
        <w:ind w:left="-1701" w:right="-1652"/>
      </w:pPr>
      <w:r w:rsidRPr="00A01628">
        <w:drawing>
          <wp:inline distT="0" distB="0" distL="0" distR="0" wp14:anchorId="5C38F6E7" wp14:editId="11234E41">
            <wp:extent cx="5612130" cy="1840230"/>
            <wp:effectExtent l="0" t="0" r="7620" b="7620"/>
            <wp:docPr id="154559819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98191" name=""/>
                    <pic:cNvPicPr/>
                  </pic:nvPicPr>
                  <pic:blipFill>
                    <a:blip r:embed="rId20"/>
                    <a:stretch>
                      <a:fillRect/>
                    </a:stretch>
                  </pic:blipFill>
                  <pic:spPr>
                    <a:xfrm>
                      <a:off x="0" y="0"/>
                      <a:ext cx="5612130" cy="1840230"/>
                    </a:xfrm>
                    <a:prstGeom prst="rect">
                      <a:avLst/>
                    </a:prstGeom>
                  </pic:spPr>
                </pic:pic>
              </a:graphicData>
            </a:graphic>
          </wp:inline>
        </w:drawing>
      </w:r>
    </w:p>
    <w:p w14:paraId="45EA41BD" w14:textId="54D9A587" w:rsidR="00A01628" w:rsidRDefault="00A01628" w:rsidP="00625BAC">
      <w:pPr>
        <w:ind w:left="-1701" w:right="-1652"/>
      </w:pPr>
      <w:r w:rsidRPr="00A01628">
        <w:drawing>
          <wp:inline distT="0" distB="0" distL="0" distR="0" wp14:anchorId="3CB01E9C" wp14:editId="66FCA9F9">
            <wp:extent cx="5612130" cy="2082800"/>
            <wp:effectExtent l="0" t="0" r="7620" b="0"/>
            <wp:docPr id="52727058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70589" name=""/>
                    <pic:cNvPicPr/>
                  </pic:nvPicPr>
                  <pic:blipFill>
                    <a:blip r:embed="rId21"/>
                    <a:stretch>
                      <a:fillRect/>
                    </a:stretch>
                  </pic:blipFill>
                  <pic:spPr>
                    <a:xfrm>
                      <a:off x="0" y="0"/>
                      <a:ext cx="5612130" cy="2082800"/>
                    </a:xfrm>
                    <a:prstGeom prst="rect">
                      <a:avLst/>
                    </a:prstGeom>
                  </pic:spPr>
                </pic:pic>
              </a:graphicData>
            </a:graphic>
          </wp:inline>
        </w:drawing>
      </w:r>
    </w:p>
    <w:p w14:paraId="04D687AA" w14:textId="77777777" w:rsidR="005C1DF9" w:rsidRDefault="005C1DF9" w:rsidP="00625BAC">
      <w:pPr>
        <w:ind w:left="-1701" w:right="-1652"/>
      </w:pPr>
    </w:p>
    <w:p w14:paraId="4BCDA9FF" w14:textId="4B14CE47" w:rsidR="00422C02" w:rsidRDefault="00422C02" w:rsidP="00625BAC">
      <w:pPr>
        <w:ind w:left="-1701" w:right="-1652"/>
      </w:pPr>
    </w:p>
    <w:p w14:paraId="783A58E0" w14:textId="71707678" w:rsidR="005C1DF9" w:rsidRDefault="005C1DF9" w:rsidP="00625BAC">
      <w:pPr>
        <w:ind w:left="-1701" w:right="-1652"/>
      </w:pPr>
    </w:p>
    <w:p w14:paraId="027DC56B" w14:textId="77777777" w:rsidR="005C1DF9" w:rsidRDefault="005C1DF9" w:rsidP="00625BAC">
      <w:pPr>
        <w:ind w:left="-1701" w:right="-1652"/>
      </w:pPr>
    </w:p>
    <w:p w14:paraId="03DD08E4" w14:textId="77777777" w:rsidR="00422C02" w:rsidRDefault="00422C02" w:rsidP="00625BAC">
      <w:pPr>
        <w:ind w:left="-1701" w:right="-1652"/>
      </w:pPr>
    </w:p>
    <w:p w14:paraId="0D74D7C5" w14:textId="56866700" w:rsidR="00CE6DBC" w:rsidRDefault="00CE6DBC">
      <w:r>
        <w:br w:type="page"/>
      </w:r>
    </w:p>
    <w:p w14:paraId="7D2A4672" w14:textId="77777777" w:rsidR="00CE6DBC" w:rsidRDefault="00CE6DBC" w:rsidP="00625BAC">
      <w:pPr>
        <w:ind w:left="-1701" w:right="-1652"/>
      </w:pPr>
    </w:p>
    <w:p w14:paraId="40C29CC2" w14:textId="05048669" w:rsidR="00CE6DBC" w:rsidRDefault="00CE6DBC" w:rsidP="00625BAC">
      <w:pPr>
        <w:ind w:left="-1701" w:right="-1652"/>
      </w:pPr>
    </w:p>
    <w:p w14:paraId="1548F162" w14:textId="4C79B2F1" w:rsidR="00560228" w:rsidRDefault="00560228" w:rsidP="00625BAC">
      <w:pPr>
        <w:ind w:left="-1701" w:right="-1652"/>
        <w:rPr>
          <w:rStyle w:val="nfasis"/>
          <w:rFonts w:ascii="Arial" w:hAnsi="Arial" w:cs="Arial"/>
          <w:b/>
          <w:bCs/>
          <w:i w:val="0"/>
          <w:iCs w:val="0"/>
          <w:color w:val="5F6368"/>
          <w:sz w:val="21"/>
          <w:szCs w:val="21"/>
          <w:shd w:val="clear" w:color="auto" w:fill="FFFFFF"/>
        </w:rPr>
      </w:pPr>
      <w:r>
        <w:rPr>
          <w:rStyle w:val="nfasis"/>
          <w:rFonts w:ascii="Arial" w:hAnsi="Arial" w:cs="Arial"/>
          <w:b/>
          <w:bCs/>
          <w:i w:val="0"/>
          <w:iCs w:val="0"/>
          <w:color w:val="5F6368"/>
          <w:sz w:val="21"/>
          <w:szCs w:val="21"/>
          <w:shd w:val="clear" w:color="auto" w:fill="FFFFFF"/>
        </w:rPr>
        <w:t xml:space="preserve">Funciones Buscar V y  Buscar X </w:t>
      </w:r>
    </w:p>
    <w:p w14:paraId="19A52C02" w14:textId="694EF63A" w:rsidR="00CE6DBC" w:rsidRDefault="002A40C4" w:rsidP="00625BAC">
      <w:pPr>
        <w:ind w:left="-1701" w:right="-1652"/>
      </w:pPr>
      <w:r>
        <w:rPr>
          <w:rStyle w:val="nfasis"/>
          <w:rFonts w:ascii="Arial" w:hAnsi="Arial" w:cs="Arial"/>
          <w:b/>
          <w:bCs/>
          <w:i w:val="0"/>
          <w:iCs w:val="0"/>
          <w:color w:val="5F6368"/>
          <w:sz w:val="21"/>
          <w:szCs w:val="21"/>
          <w:shd w:val="clear" w:color="auto" w:fill="FFFFFF"/>
        </w:rPr>
        <w:t>VLOOKUP</w:t>
      </w:r>
      <w:r>
        <w:rPr>
          <w:rStyle w:val="nfasis"/>
          <w:rFonts w:ascii="Arial" w:hAnsi="Arial" w:cs="Arial"/>
          <w:b/>
          <w:bCs/>
          <w:i w:val="0"/>
          <w:iCs w:val="0"/>
          <w:color w:val="5F6368"/>
          <w:sz w:val="21"/>
          <w:szCs w:val="21"/>
          <w:shd w:val="clear" w:color="auto" w:fill="FFFFFF"/>
        </w:rPr>
        <w:t xml:space="preserve"> X</w:t>
      </w:r>
      <w:r>
        <w:rPr>
          <w:rStyle w:val="nfasis"/>
          <w:rFonts w:ascii="Arial" w:hAnsi="Arial" w:cs="Arial"/>
          <w:b/>
          <w:bCs/>
          <w:i w:val="0"/>
          <w:iCs w:val="0"/>
          <w:color w:val="5F6368"/>
          <w:sz w:val="21"/>
          <w:szCs w:val="21"/>
          <w:shd w:val="clear" w:color="auto" w:fill="FFFFFF"/>
        </w:rPr>
        <w:t>LOOKUP</w:t>
      </w:r>
    </w:p>
    <w:p w14:paraId="70883207" w14:textId="04F1069E" w:rsidR="002A40C4" w:rsidRDefault="002A40C4" w:rsidP="00625BAC">
      <w:pPr>
        <w:ind w:left="-1701" w:right="-1652"/>
      </w:pPr>
    </w:p>
    <w:p w14:paraId="2D97806A" w14:textId="586F279F" w:rsidR="001A5448" w:rsidRDefault="001A5448" w:rsidP="00625BAC">
      <w:pPr>
        <w:ind w:left="-1701" w:right="-1652"/>
      </w:pPr>
      <w:r>
        <w:rPr>
          <w:rFonts w:ascii="Segoe UI" w:hAnsi="Segoe UI" w:cs="Segoe UI"/>
          <w:color w:val="1E1E1E"/>
          <w:shd w:val="clear" w:color="auto" w:fill="FFFFFF"/>
        </w:rPr>
        <w:t>L</w:t>
      </w:r>
      <w:r>
        <w:rPr>
          <w:rFonts w:ascii="Segoe UI" w:hAnsi="Segoe UI" w:cs="Segoe UI"/>
          <w:color w:val="1E1E1E"/>
          <w:shd w:val="clear" w:color="auto" w:fill="FFFFFF"/>
        </w:rPr>
        <w:t>a función </w:t>
      </w:r>
      <w:r>
        <w:rPr>
          <w:rFonts w:ascii="Segoe UI" w:hAnsi="Segoe UI" w:cs="Segoe UI"/>
          <w:b/>
          <w:bCs/>
          <w:color w:val="1E1E1E"/>
          <w:shd w:val="clear" w:color="auto" w:fill="FFFFFF"/>
        </w:rPr>
        <w:t>BUSCARX</w:t>
      </w:r>
      <w:r>
        <w:rPr>
          <w:rFonts w:ascii="Segoe UI" w:hAnsi="Segoe UI" w:cs="Segoe UI"/>
          <w:b/>
          <w:bCs/>
          <w:color w:val="1E1E1E"/>
          <w:shd w:val="clear" w:color="auto" w:fill="FFFFFF"/>
        </w:rPr>
        <w:t xml:space="preserve"> y </w:t>
      </w:r>
      <w:r>
        <w:rPr>
          <w:rFonts w:ascii="Segoe UI" w:hAnsi="Segoe UI" w:cs="Segoe UI"/>
          <w:b/>
          <w:bCs/>
          <w:color w:val="1E1E1E"/>
          <w:shd w:val="clear" w:color="auto" w:fill="FFFFFF"/>
        </w:rPr>
        <w:t>BUSCAR</w:t>
      </w:r>
      <w:r>
        <w:rPr>
          <w:rFonts w:ascii="Segoe UI" w:hAnsi="Segoe UI" w:cs="Segoe UI"/>
          <w:b/>
          <w:bCs/>
          <w:color w:val="1E1E1E"/>
          <w:shd w:val="clear" w:color="auto" w:fill="FFFFFF"/>
        </w:rPr>
        <w:t xml:space="preserve">Y sirven </w:t>
      </w:r>
      <w:r>
        <w:rPr>
          <w:rFonts w:ascii="Segoe UI" w:hAnsi="Segoe UI" w:cs="Segoe UI"/>
          <w:color w:val="1E1E1E"/>
          <w:shd w:val="clear" w:color="auto" w:fill="FFFFFF"/>
        </w:rPr>
        <w:t> para buscar elementos en una tabla o rango por fila.</w:t>
      </w:r>
    </w:p>
    <w:p w14:paraId="7401B9ED" w14:textId="6CDAC610" w:rsidR="00560228" w:rsidRDefault="00560228" w:rsidP="00625BAC">
      <w:pPr>
        <w:ind w:left="-1701" w:right="-1652"/>
      </w:pPr>
      <w:r>
        <w:t xml:space="preserve">A </w:t>
      </w:r>
      <w:r w:rsidR="001A5448">
        <w:t>continuación,</w:t>
      </w:r>
      <w:r>
        <w:t xml:space="preserve"> vamos a crear algunos ejemplos en los que podemos usar la función buscar V y Buscar X</w:t>
      </w:r>
      <w:r w:rsidR="001A5448">
        <w:t>.</w:t>
      </w:r>
    </w:p>
    <w:p w14:paraId="1FED35AC" w14:textId="150259E3" w:rsidR="001A5448" w:rsidRDefault="001A5448" w:rsidP="00625BAC">
      <w:pPr>
        <w:ind w:left="-1701" w:right="-1652"/>
      </w:pPr>
      <w:r>
        <w:t xml:space="preserve"> </w:t>
      </w:r>
    </w:p>
    <w:p w14:paraId="163F218D" w14:textId="0EF6D32A" w:rsidR="00140111" w:rsidRDefault="00140111" w:rsidP="00625BAC">
      <w:pPr>
        <w:ind w:left="-1701" w:right="-1652"/>
      </w:pPr>
    </w:p>
    <w:p w14:paraId="2E0F9F2E" w14:textId="2659646B" w:rsidR="00140111" w:rsidRDefault="00140111" w:rsidP="00625BAC">
      <w:pPr>
        <w:ind w:left="-1701" w:right="-1652"/>
      </w:pPr>
      <w:r>
        <w:t xml:space="preserve">Buscar V </w:t>
      </w:r>
    </w:p>
    <w:p w14:paraId="4E6E2AF2" w14:textId="73726A17" w:rsidR="00140111" w:rsidRDefault="00140111" w:rsidP="00625BAC">
      <w:pPr>
        <w:ind w:left="-1701" w:right="-1652"/>
      </w:pPr>
    </w:p>
    <w:p w14:paraId="075CEEF1" w14:textId="091FC3BB" w:rsidR="00140111" w:rsidRDefault="00140111" w:rsidP="00625BAC">
      <w:pPr>
        <w:ind w:left="-1701" w:right="-1652"/>
      </w:pPr>
      <w:r>
        <w:t xml:space="preserve">Para usar la función buscar v tenemos que escribir la </w:t>
      </w:r>
      <w:r w:rsidR="0023430E">
        <w:t>función leugo</w:t>
      </w:r>
      <w:r>
        <w:t xml:space="preserve"> tenemos que llenar la información que necesitamos para usarla.</w:t>
      </w:r>
    </w:p>
    <w:p w14:paraId="6BC38C83" w14:textId="4A69A377" w:rsidR="00140111" w:rsidRDefault="00140111" w:rsidP="00625BAC">
      <w:pPr>
        <w:ind w:left="-1701" w:right="-1652"/>
      </w:pPr>
      <w:r>
        <w:t>1 Tenemos que seleccionar la celta que vamos a buscar.</w:t>
      </w:r>
    </w:p>
    <w:p w14:paraId="286F975B" w14:textId="0EC8DA41" w:rsidR="00140111" w:rsidRDefault="00140111" w:rsidP="00625BAC">
      <w:pPr>
        <w:ind w:left="-1701" w:right="-1652"/>
      </w:pPr>
      <w:r>
        <w:t>2 Seleccionar la base de datos donde d va a buscar.</w:t>
      </w:r>
    </w:p>
    <w:p w14:paraId="09ED28FD" w14:textId="69C37763" w:rsidR="00140111" w:rsidRDefault="00140111" w:rsidP="00625BAC">
      <w:pPr>
        <w:ind w:left="-1701" w:right="-1652"/>
      </w:pPr>
      <w:r>
        <w:t>3 seleccionar que numero de columna va a traernos la función.</w:t>
      </w:r>
    </w:p>
    <w:p w14:paraId="0AC7FFCA" w14:textId="0691A007" w:rsidR="00140111" w:rsidRDefault="00140111" w:rsidP="00625BAC">
      <w:pPr>
        <w:ind w:left="-1701" w:right="-1652"/>
      </w:pPr>
      <w:r>
        <w:t>4 Seleccionar si queremos una coincidencia aproximada (true) o exacta (false).</w:t>
      </w:r>
    </w:p>
    <w:p w14:paraId="1BB4E26B" w14:textId="055EED5B" w:rsidR="00140111" w:rsidRDefault="00140111" w:rsidP="00625BAC">
      <w:pPr>
        <w:ind w:left="-1701" w:right="-1652"/>
      </w:pPr>
    </w:p>
    <w:p w14:paraId="25C45E4E" w14:textId="1099FF3C" w:rsidR="00140111" w:rsidRDefault="00140111" w:rsidP="00625BAC">
      <w:pPr>
        <w:ind w:left="-1701" w:right="-1652"/>
      </w:pPr>
      <w:r>
        <w:t xml:space="preserve">Si  cuando estamos en la tercera opción vamos a la parde del nombre de la tabla y seleccionamos mas opciones y luego seleccionamos la opción que se llama columna </w:t>
      </w:r>
      <w:r w:rsidR="0023430E">
        <w:t>y luego seleccionamos una columna de referencia  y luego solo fijamos la columna mas no la fila como la segunda imagen podemos hacer que el buscar v sea mas fácil y eficiente de utilizar</w:t>
      </w:r>
    </w:p>
    <w:p w14:paraId="3ADF0901" w14:textId="2AFEBEDF" w:rsidR="00140111" w:rsidRDefault="00140111" w:rsidP="00625BAC">
      <w:pPr>
        <w:ind w:left="-1701" w:right="-1652"/>
      </w:pPr>
      <w:r>
        <w:t xml:space="preserve"> </w:t>
      </w:r>
    </w:p>
    <w:p w14:paraId="039C7340" w14:textId="23FE0956" w:rsidR="00140111" w:rsidRDefault="00140111" w:rsidP="00625BAC">
      <w:pPr>
        <w:ind w:left="-1701" w:right="-1652"/>
      </w:pPr>
    </w:p>
    <w:p w14:paraId="63B8ECBA" w14:textId="006CEC8D" w:rsidR="00140111" w:rsidRDefault="00140111" w:rsidP="00625BAC">
      <w:pPr>
        <w:ind w:left="-1701" w:right="-1652"/>
      </w:pPr>
      <w:r w:rsidRPr="00140111">
        <w:drawing>
          <wp:inline distT="0" distB="0" distL="0" distR="0" wp14:anchorId="690B706B" wp14:editId="141936D6">
            <wp:extent cx="5612130" cy="2870200"/>
            <wp:effectExtent l="0" t="0" r="7620" b="6350"/>
            <wp:docPr id="201395436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4360" name=""/>
                    <pic:cNvPicPr/>
                  </pic:nvPicPr>
                  <pic:blipFill>
                    <a:blip r:embed="rId22"/>
                    <a:stretch>
                      <a:fillRect/>
                    </a:stretch>
                  </pic:blipFill>
                  <pic:spPr>
                    <a:xfrm>
                      <a:off x="0" y="0"/>
                      <a:ext cx="5612130" cy="2870200"/>
                    </a:xfrm>
                    <a:prstGeom prst="rect">
                      <a:avLst/>
                    </a:prstGeom>
                  </pic:spPr>
                </pic:pic>
              </a:graphicData>
            </a:graphic>
          </wp:inline>
        </w:drawing>
      </w:r>
    </w:p>
    <w:p w14:paraId="3E9D7111" w14:textId="7BAA567C" w:rsidR="00140111" w:rsidRDefault="00140111" w:rsidP="00625BAC">
      <w:pPr>
        <w:ind w:left="-1701" w:right="-1652"/>
      </w:pPr>
      <w:r w:rsidRPr="00140111">
        <w:lastRenderedPageBreak/>
        <w:drawing>
          <wp:inline distT="0" distB="0" distL="0" distR="0" wp14:anchorId="750ABF6D" wp14:editId="4F90F19B">
            <wp:extent cx="5612130" cy="2367280"/>
            <wp:effectExtent l="0" t="0" r="7620" b="0"/>
            <wp:docPr id="168657417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4171" name=""/>
                    <pic:cNvPicPr/>
                  </pic:nvPicPr>
                  <pic:blipFill>
                    <a:blip r:embed="rId23"/>
                    <a:stretch>
                      <a:fillRect/>
                    </a:stretch>
                  </pic:blipFill>
                  <pic:spPr>
                    <a:xfrm>
                      <a:off x="0" y="0"/>
                      <a:ext cx="5612130" cy="2367280"/>
                    </a:xfrm>
                    <a:prstGeom prst="rect">
                      <a:avLst/>
                    </a:prstGeom>
                  </pic:spPr>
                </pic:pic>
              </a:graphicData>
            </a:graphic>
          </wp:inline>
        </w:drawing>
      </w:r>
    </w:p>
    <w:p w14:paraId="50C4D040" w14:textId="2976152C" w:rsidR="00CB7F32" w:rsidRDefault="00CB7F32" w:rsidP="00625BAC">
      <w:pPr>
        <w:ind w:left="-1701" w:right="-1652"/>
      </w:pPr>
    </w:p>
    <w:p w14:paraId="3216FE5F" w14:textId="37293DA2" w:rsidR="00CB7F32" w:rsidRDefault="00CB7F32" w:rsidP="00625BAC">
      <w:pPr>
        <w:ind w:left="-1701" w:right="-1652"/>
      </w:pPr>
    </w:p>
    <w:p w14:paraId="442E2F64" w14:textId="3ADCEA5E" w:rsidR="00CB7F32" w:rsidRDefault="00CB7F32" w:rsidP="00625BAC">
      <w:pPr>
        <w:ind w:left="-1701" w:right="-1652"/>
      </w:pPr>
    </w:p>
    <w:p w14:paraId="4817E639" w14:textId="46A57FE5" w:rsidR="00CB7F32" w:rsidRDefault="00CB7F32" w:rsidP="00625BAC">
      <w:pPr>
        <w:ind w:left="-1701" w:right="-1652"/>
      </w:pPr>
      <w:r>
        <w:t>Cuando usamos buscar V y no se encuentras los datos nos  muestra un error para solucionar eso vamos a usar el buscar V con  la función SI</w:t>
      </w:r>
      <w:r w:rsidR="001F5DB9">
        <w:t xml:space="preserve"> podemos lograr un tratamiento para los errores.</w:t>
      </w:r>
    </w:p>
    <w:p w14:paraId="1579CE8F" w14:textId="7CF60FD9" w:rsidR="00CB7F32" w:rsidRDefault="00CB7F32" w:rsidP="00625BAC">
      <w:pPr>
        <w:ind w:left="-1701" w:right="-1652"/>
      </w:pPr>
    </w:p>
    <w:p w14:paraId="06CAF81D" w14:textId="3FA422BA" w:rsidR="00CB7F32" w:rsidRDefault="00CB7F32" w:rsidP="00625BAC">
      <w:pPr>
        <w:ind w:left="-1701" w:right="-1652"/>
      </w:pPr>
      <w:r w:rsidRPr="00CB7F32">
        <w:drawing>
          <wp:inline distT="0" distB="0" distL="0" distR="0" wp14:anchorId="2ADEEA89" wp14:editId="517890DA">
            <wp:extent cx="5612130" cy="2703195"/>
            <wp:effectExtent l="0" t="0" r="7620" b="1905"/>
            <wp:docPr id="97351930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19309" name=""/>
                    <pic:cNvPicPr/>
                  </pic:nvPicPr>
                  <pic:blipFill>
                    <a:blip r:embed="rId24"/>
                    <a:stretch>
                      <a:fillRect/>
                    </a:stretch>
                  </pic:blipFill>
                  <pic:spPr>
                    <a:xfrm>
                      <a:off x="0" y="0"/>
                      <a:ext cx="5612130" cy="2703195"/>
                    </a:xfrm>
                    <a:prstGeom prst="rect">
                      <a:avLst/>
                    </a:prstGeom>
                  </pic:spPr>
                </pic:pic>
              </a:graphicData>
            </a:graphic>
          </wp:inline>
        </w:drawing>
      </w:r>
    </w:p>
    <w:p w14:paraId="16D50B05" w14:textId="6CC8B1B2" w:rsidR="001F5DB9" w:rsidRDefault="001F5DB9" w:rsidP="00625BAC">
      <w:pPr>
        <w:ind w:left="-1701" w:right="-1652"/>
      </w:pPr>
      <w:r w:rsidRPr="001F5DB9">
        <w:drawing>
          <wp:inline distT="0" distB="0" distL="0" distR="0" wp14:anchorId="6A55FB36" wp14:editId="7D6913C8">
            <wp:extent cx="5612130" cy="2513330"/>
            <wp:effectExtent l="0" t="0" r="7620" b="1270"/>
            <wp:docPr id="48383026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30261" name=""/>
                    <pic:cNvPicPr/>
                  </pic:nvPicPr>
                  <pic:blipFill>
                    <a:blip r:embed="rId25"/>
                    <a:stretch>
                      <a:fillRect/>
                    </a:stretch>
                  </pic:blipFill>
                  <pic:spPr>
                    <a:xfrm>
                      <a:off x="0" y="0"/>
                      <a:ext cx="5612130" cy="2513330"/>
                    </a:xfrm>
                    <a:prstGeom prst="rect">
                      <a:avLst/>
                    </a:prstGeom>
                  </pic:spPr>
                </pic:pic>
              </a:graphicData>
            </a:graphic>
          </wp:inline>
        </w:drawing>
      </w:r>
    </w:p>
    <w:p w14:paraId="2A259FB7" w14:textId="77777777" w:rsidR="00CB7F32" w:rsidRDefault="00CB7F32" w:rsidP="00CB7F32">
      <w:pPr>
        <w:ind w:right="-1652"/>
      </w:pPr>
    </w:p>
    <w:p w14:paraId="6BCEB209" w14:textId="77777777" w:rsidR="001A5448" w:rsidRDefault="001A5448" w:rsidP="00625BAC">
      <w:pPr>
        <w:ind w:left="-1701" w:right="-1652"/>
      </w:pPr>
    </w:p>
    <w:p w14:paraId="102B9D23" w14:textId="56285393" w:rsidR="00560228" w:rsidRDefault="00560228" w:rsidP="00625BAC">
      <w:pPr>
        <w:ind w:left="-1701" w:right="-1652"/>
      </w:pPr>
    </w:p>
    <w:p w14:paraId="641B1102" w14:textId="1CB36229" w:rsidR="001F5DB9" w:rsidRDefault="001F5DB9" w:rsidP="00625BAC">
      <w:pPr>
        <w:ind w:left="-1701" w:right="-1652"/>
      </w:pPr>
      <w:r>
        <w:t xml:space="preserve">Función Buscar X </w:t>
      </w:r>
    </w:p>
    <w:p w14:paraId="28C97C90" w14:textId="54BC6698" w:rsidR="001F5DB9" w:rsidRDefault="001F5DB9" w:rsidP="00625BAC">
      <w:pPr>
        <w:ind w:left="-1701" w:right="-1652"/>
      </w:pPr>
    </w:p>
    <w:p w14:paraId="5AB8BD98" w14:textId="0CDA9812" w:rsidR="001F5DB9" w:rsidRDefault="001F5DB9" w:rsidP="00625BAC">
      <w:pPr>
        <w:ind w:left="-1701" w:right="-1652"/>
      </w:pPr>
      <w:r>
        <w:t xml:space="preserve">Con la función Buscar x tenemos que llenar la matriz para buscar el valor, las matriz tiene 5 valores los cuales 3 son obligatorio y 2 opcionales. </w:t>
      </w:r>
    </w:p>
    <w:p w14:paraId="66CB2198" w14:textId="77D243B1" w:rsidR="001F5DB9" w:rsidRDefault="001F5DB9" w:rsidP="00625BAC">
      <w:pPr>
        <w:ind w:left="-1701" w:right="-1652"/>
      </w:pPr>
      <w:r>
        <w:t xml:space="preserve">1 </w:t>
      </w:r>
      <w:r w:rsidR="001B41DD">
        <w:t>T</w:t>
      </w:r>
      <w:r>
        <w:t>enemos que seleccionar  el valor que vamos a buscar.</w:t>
      </w:r>
    </w:p>
    <w:p w14:paraId="1C99DA7F" w14:textId="31CD83A3" w:rsidR="001F5DB9" w:rsidRDefault="001F5DB9" w:rsidP="00625BAC">
      <w:pPr>
        <w:ind w:left="-1701" w:right="-1652"/>
      </w:pPr>
      <w:r>
        <w:t xml:space="preserve">2 </w:t>
      </w:r>
      <w:r w:rsidR="001B41DD">
        <w:t>T</w:t>
      </w:r>
      <w:r>
        <w:t>enemos que seleccionar la matriz donde vamos a buscar los datos.</w:t>
      </w:r>
    </w:p>
    <w:p w14:paraId="2AD03B27" w14:textId="0F7904CE" w:rsidR="001F5DB9" w:rsidRDefault="001F5DB9" w:rsidP="00625BAC">
      <w:pPr>
        <w:ind w:left="-1701" w:right="-1652"/>
      </w:pPr>
      <w:r>
        <w:t xml:space="preserve">3 </w:t>
      </w:r>
      <w:r w:rsidR="001B41DD">
        <w:t>T</w:t>
      </w:r>
      <w:r>
        <w:t>enemos que seleccionar la matriz que queremos devuelta en este caso es la columna de los apell</w:t>
      </w:r>
      <w:r w:rsidR="001B41DD">
        <w:t>idos.</w:t>
      </w:r>
    </w:p>
    <w:p w14:paraId="6E4EC286" w14:textId="6DCF9A1E" w:rsidR="001B41DD" w:rsidRDefault="001B41DD" w:rsidP="00625BAC">
      <w:pPr>
        <w:ind w:left="-1701" w:right="-1652"/>
      </w:pPr>
      <w:r>
        <w:t>4 Podemos elegir que queremos que pase si hay un error.</w:t>
      </w:r>
    </w:p>
    <w:p w14:paraId="505854B4" w14:textId="1FD0B128" w:rsidR="001B41DD" w:rsidRDefault="001B41DD" w:rsidP="00625BAC">
      <w:pPr>
        <w:ind w:left="-1701" w:right="-1652"/>
      </w:pPr>
      <w:r>
        <w:t>5 Elegimos si queremos que el valor buscado sea exacto y no.</w:t>
      </w:r>
    </w:p>
    <w:p w14:paraId="242906A7" w14:textId="54F0F435" w:rsidR="001B41DD" w:rsidRDefault="001B41DD" w:rsidP="00625BAC">
      <w:pPr>
        <w:ind w:left="-1701" w:right="-1652"/>
      </w:pPr>
    </w:p>
    <w:p w14:paraId="3AD5704B" w14:textId="20449022" w:rsidR="001B41DD" w:rsidRDefault="001B41DD" w:rsidP="00625BAC">
      <w:pPr>
        <w:ind w:left="-1701" w:right="-1652"/>
      </w:pPr>
      <w:r w:rsidRPr="001B41DD">
        <w:drawing>
          <wp:inline distT="0" distB="0" distL="0" distR="0" wp14:anchorId="281733C8" wp14:editId="22C5FB40">
            <wp:extent cx="5612130" cy="2182495"/>
            <wp:effectExtent l="0" t="0" r="7620" b="8255"/>
            <wp:docPr id="210632605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6051" name=""/>
                    <pic:cNvPicPr/>
                  </pic:nvPicPr>
                  <pic:blipFill>
                    <a:blip r:embed="rId26"/>
                    <a:stretch>
                      <a:fillRect/>
                    </a:stretch>
                  </pic:blipFill>
                  <pic:spPr>
                    <a:xfrm>
                      <a:off x="0" y="0"/>
                      <a:ext cx="5612130" cy="2182495"/>
                    </a:xfrm>
                    <a:prstGeom prst="rect">
                      <a:avLst/>
                    </a:prstGeom>
                  </pic:spPr>
                </pic:pic>
              </a:graphicData>
            </a:graphic>
          </wp:inline>
        </w:drawing>
      </w:r>
    </w:p>
    <w:p w14:paraId="015A1F94" w14:textId="797A1F38" w:rsidR="001B41DD" w:rsidRDefault="001B41DD" w:rsidP="00625BAC">
      <w:pPr>
        <w:ind w:left="-1701" w:right="-1652"/>
      </w:pPr>
    </w:p>
    <w:p w14:paraId="5D0C98DC" w14:textId="32F76081" w:rsidR="001B41DD" w:rsidRDefault="001B41DD" w:rsidP="00625BAC">
      <w:pPr>
        <w:ind w:left="-1701" w:right="-1652"/>
      </w:pPr>
      <w:r w:rsidRPr="001B41DD">
        <w:drawing>
          <wp:inline distT="0" distB="0" distL="0" distR="0" wp14:anchorId="6332CCCB" wp14:editId="4675DEF6">
            <wp:extent cx="5612130" cy="3435985"/>
            <wp:effectExtent l="0" t="0" r="7620" b="0"/>
            <wp:docPr id="74899918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99183" name=""/>
                    <pic:cNvPicPr/>
                  </pic:nvPicPr>
                  <pic:blipFill>
                    <a:blip r:embed="rId27"/>
                    <a:stretch>
                      <a:fillRect/>
                    </a:stretch>
                  </pic:blipFill>
                  <pic:spPr>
                    <a:xfrm>
                      <a:off x="0" y="0"/>
                      <a:ext cx="5612130" cy="3435985"/>
                    </a:xfrm>
                    <a:prstGeom prst="rect">
                      <a:avLst/>
                    </a:prstGeom>
                  </pic:spPr>
                </pic:pic>
              </a:graphicData>
            </a:graphic>
          </wp:inline>
        </w:drawing>
      </w:r>
    </w:p>
    <w:p w14:paraId="573E063C" w14:textId="01820FAE" w:rsidR="001B41DD" w:rsidRDefault="001B41DD" w:rsidP="00625BAC">
      <w:pPr>
        <w:ind w:left="-1701" w:right="-1652"/>
      </w:pPr>
    </w:p>
    <w:p w14:paraId="75A03E8E" w14:textId="1F8CBE35" w:rsidR="001B41DD" w:rsidRDefault="001B41DD" w:rsidP="00625BAC">
      <w:pPr>
        <w:ind w:left="-1701" w:right="-1652"/>
      </w:pPr>
    </w:p>
    <w:p w14:paraId="7569B691" w14:textId="738DC52B" w:rsidR="001B41DD" w:rsidRDefault="001B41DD" w:rsidP="00625BAC">
      <w:pPr>
        <w:ind w:left="-1701" w:right="-1652"/>
      </w:pPr>
    </w:p>
    <w:p w14:paraId="20D2036D" w14:textId="55D1D6F7" w:rsidR="001B41DD" w:rsidRDefault="001B41DD" w:rsidP="00625BAC">
      <w:pPr>
        <w:ind w:left="-1701" w:right="-1652"/>
      </w:pPr>
      <w:r>
        <w:lastRenderedPageBreak/>
        <w:t>Con las matrices dinámicas de buscarX  podemos buscar varios datos solo con el id.</w:t>
      </w:r>
    </w:p>
    <w:p w14:paraId="6E30A010" w14:textId="2291134F" w:rsidR="001B41DD" w:rsidRDefault="001B41DD" w:rsidP="00625BAC">
      <w:pPr>
        <w:ind w:left="-1701" w:right="-1652"/>
      </w:pPr>
      <w:r>
        <w:t>Selecionamos la celda que vamos a buscar ,la matriz de datos en la que la vamos a buscar y vamos a seleccionar los datos que vamos a necesitar y seleccionamos todos los datos de las columnas.</w:t>
      </w:r>
    </w:p>
    <w:p w14:paraId="7583E2FC" w14:textId="20D76CD4" w:rsidR="001B41DD" w:rsidRDefault="001B41DD" w:rsidP="00625BAC">
      <w:pPr>
        <w:ind w:left="-1701" w:right="-1652"/>
      </w:pPr>
      <w:r w:rsidRPr="001B41DD">
        <w:drawing>
          <wp:inline distT="0" distB="0" distL="0" distR="0" wp14:anchorId="77739A20" wp14:editId="5CDAED63">
            <wp:extent cx="5612130" cy="1965960"/>
            <wp:effectExtent l="0" t="0" r="7620" b="0"/>
            <wp:docPr id="7183347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34724" name=""/>
                    <pic:cNvPicPr/>
                  </pic:nvPicPr>
                  <pic:blipFill>
                    <a:blip r:embed="rId28"/>
                    <a:stretch>
                      <a:fillRect/>
                    </a:stretch>
                  </pic:blipFill>
                  <pic:spPr>
                    <a:xfrm>
                      <a:off x="0" y="0"/>
                      <a:ext cx="5612130" cy="1965960"/>
                    </a:xfrm>
                    <a:prstGeom prst="rect">
                      <a:avLst/>
                    </a:prstGeom>
                  </pic:spPr>
                </pic:pic>
              </a:graphicData>
            </a:graphic>
          </wp:inline>
        </w:drawing>
      </w:r>
    </w:p>
    <w:p w14:paraId="0376BDB6" w14:textId="42C484AD" w:rsidR="00955EF4" w:rsidRDefault="00955EF4" w:rsidP="00625BAC">
      <w:pPr>
        <w:ind w:left="-1701" w:right="-1652"/>
      </w:pPr>
      <w:r w:rsidRPr="00955EF4">
        <w:drawing>
          <wp:inline distT="0" distB="0" distL="0" distR="0" wp14:anchorId="0822B05A" wp14:editId="59176F76">
            <wp:extent cx="5612130" cy="2204085"/>
            <wp:effectExtent l="0" t="0" r="7620" b="5715"/>
            <wp:docPr id="207800207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2078" name=""/>
                    <pic:cNvPicPr/>
                  </pic:nvPicPr>
                  <pic:blipFill>
                    <a:blip r:embed="rId29"/>
                    <a:stretch>
                      <a:fillRect/>
                    </a:stretch>
                  </pic:blipFill>
                  <pic:spPr>
                    <a:xfrm>
                      <a:off x="0" y="0"/>
                      <a:ext cx="5612130" cy="2204085"/>
                    </a:xfrm>
                    <a:prstGeom prst="rect">
                      <a:avLst/>
                    </a:prstGeom>
                  </pic:spPr>
                </pic:pic>
              </a:graphicData>
            </a:graphic>
          </wp:inline>
        </w:drawing>
      </w:r>
    </w:p>
    <w:p w14:paraId="1E4BFAE5" w14:textId="77777777" w:rsidR="001B41DD" w:rsidRDefault="001B41DD" w:rsidP="00625BAC">
      <w:pPr>
        <w:ind w:left="-1701" w:right="-1652"/>
      </w:pPr>
    </w:p>
    <w:p w14:paraId="70FA1C5E" w14:textId="461F352A" w:rsidR="002A40C4" w:rsidRDefault="002A40C4">
      <w:r>
        <w:br w:type="page"/>
      </w:r>
    </w:p>
    <w:p w14:paraId="36475F34" w14:textId="6B1C2AA6" w:rsidR="002A40C4" w:rsidRDefault="002A40C4">
      <w:r>
        <w:lastRenderedPageBreak/>
        <w:br w:type="page"/>
      </w:r>
    </w:p>
    <w:p w14:paraId="329D1D90" w14:textId="77777777" w:rsidR="002A40C4" w:rsidRDefault="002A40C4" w:rsidP="00625BAC">
      <w:pPr>
        <w:ind w:left="-1701" w:right="-1652"/>
      </w:pPr>
    </w:p>
    <w:p w14:paraId="48C79CB9" w14:textId="77777777" w:rsidR="00CE6DBC" w:rsidRDefault="00CE6DBC" w:rsidP="00625BAC">
      <w:pPr>
        <w:ind w:left="-1701" w:right="-1652"/>
      </w:pPr>
    </w:p>
    <w:sectPr w:rsidR="00CE6DBC" w:rsidSect="00625BAC">
      <w:pgSz w:w="12240" w:h="15840"/>
      <w:pgMar w:top="0" w:right="1701" w:bottom="0"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77D79"/>
    <w:multiLevelType w:val="hybridMultilevel"/>
    <w:tmpl w:val="25802206"/>
    <w:lvl w:ilvl="0" w:tplc="EDD48CD4">
      <w:start w:val="1"/>
      <w:numFmt w:val="decimal"/>
      <w:lvlText w:val="%1-"/>
      <w:lvlJc w:val="left"/>
      <w:pPr>
        <w:ind w:left="-1341" w:hanging="360"/>
      </w:pPr>
      <w:rPr>
        <w:rFonts w:hint="default"/>
      </w:rPr>
    </w:lvl>
    <w:lvl w:ilvl="1" w:tplc="140A0019" w:tentative="1">
      <w:start w:val="1"/>
      <w:numFmt w:val="lowerLetter"/>
      <w:lvlText w:val="%2."/>
      <w:lvlJc w:val="left"/>
      <w:pPr>
        <w:ind w:left="-621" w:hanging="360"/>
      </w:pPr>
    </w:lvl>
    <w:lvl w:ilvl="2" w:tplc="140A001B" w:tentative="1">
      <w:start w:val="1"/>
      <w:numFmt w:val="lowerRoman"/>
      <w:lvlText w:val="%3."/>
      <w:lvlJc w:val="right"/>
      <w:pPr>
        <w:ind w:left="99" w:hanging="180"/>
      </w:pPr>
    </w:lvl>
    <w:lvl w:ilvl="3" w:tplc="140A000F" w:tentative="1">
      <w:start w:val="1"/>
      <w:numFmt w:val="decimal"/>
      <w:lvlText w:val="%4."/>
      <w:lvlJc w:val="left"/>
      <w:pPr>
        <w:ind w:left="819" w:hanging="360"/>
      </w:pPr>
    </w:lvl>
    <w:lvl w:ilvl="4" w:tplc="140A0019" w:tentative="1">
      <w:start w:val="1"/>
      <w:numFmt w:val="lowerLetter"/>
      <w:lvlText w:val="%5."/>
      <w:lvlJc w:val="left"/>
      <w:pPr>
        <w:ind w:left="1539" w:hanging="360"/>
      </w:pPr>
    </w:lvl>
    <w:lvl w:ilvl="5" w:tplc="140A001B" w:tentative="1">
      <w:start w:val="1"/>
      <w:numFmt w:val="lowerRoman"/>
      <w:lvlText w:val="%6."/>
      <w:lvlJc w:val="right"/>
      <w:pPr>
        <w:ind w:left="2259" w:hanging="180"/>
      </w:pPr>
    </w:lvl>
    <w:lvl w:ilvl="6" w:tplc="140A000F" w:tentative="1">
      <w:start w:val="1"/>
      <w:numFmt w:val="decimal"/>
      <w:lvlText w:val="%7."/>
      <w:lvlJc w:val="left"/>
      <w:pPr>
        <w:ind w:left="2979" w:hanging="360"/>
      </w:pPr>
    </w:lvl>
    <w:lvl w:ilvl="7" w:tplc="140A0019" w:tentative="1">
      <w:start w:val="1"/>
      <w:numFmt w:val="lowerLetter"/>
      <w:lvlText w:val="%8."/>
      <w:lvlJc w:val="left"/>
      <w:pPr>
        <w:ind w:left="3699" w:hanging="360"/>
      </w:pPr>
    </w:lvl>
    <w:lvl w:ilvl="8" w:tplc="140A001B" w:tentative="1">
      <w:start w:val="1"/>
      <w:numFmt w:val="lowerRoman"/>
      <w:lvlText w:val="%9."/>
      <w:lvlJc w:val="right"/>
      <w:pPr>
        <w:ind w:left="4419" w:hanging="180"/>
      </w:pPr>
    </w:lvl>
  </w:abstractNum>
  <w:num w:numId="1" w16cid:durableId="8033065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F21"/>
    <w:rsid w:val="00115879"/>
    <w:rsid w:val="00140111"/>
    <w:rsid w:val="00153590"/>
    <w:rsid w:val="001A5448"/>
    <w:rsid w:val="001B41DD"/>
    <w:rsid w:val="001F5DB9"/>
    <w:rsid w:val="00202E74"/>
    <w:rsid w:val="002157EF"/>
    <w:rsid w:val="0023430E"/>
    <w:rsid w:val="002A40C4"/>
    <w:rsid w:val="002B3048"/>
    <w:rsid w:val="00422C02"/>
    <w:rsid w:val="00560228"/>
    <w:rsid w:val="005C1DF9"/>
    <w:rsid w:val="00625BAC"/>
    <w:rsid w:val="006308A2"/>
    <w:rsid w:val="00673463"/>
    <w:rsid w:val="00955EF4"/>
    <w:rsid w:val="00A01628"/>
    <w:rsid w:val="00CB7F32"/>
    <w:rsid w:val="00CE6DBC"/>
    <w:rsid w:val="00DF1E97"/>
    <w:rsid w:val="00ED6C39"/>
    <w:rsid w:val="00F37F21"/>
    <w:rsid w:val="00F83F0F"/>
    <w:rsid w:val="00FB6220"/>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54B5A"/>
  <w15:chartTrackingRefBased/>
  <w15:docId w15:val="{DD852FB5-9CFD-4179-8E92-458447B92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1DF9"/>
    <w:pPr>
      <w:ind w:left="720"/>
      <w:contextualSpacing/>
    </w:pPr>
  </w:style>
  <w:style w:type="character" w:styleId="nfasis">
    <w:name w:val="Emphasis"/>
    <w:basedOn w:val="Fuentedeprrafopredeter"/>
    <w:uiPriority w:val="20"/>
    <w:qFormat/>
    <w:rsid w:val="002A40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500</TotalTime>
  <Pages>14</Pages>
  <Words>836</Words>
  <Characters>4603</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Jose Chavarria</cp:lastModifiedBy>
  <cp:revision>6</cp:revision>
  <dcterms:created xsi:type="dcterms:W3CDTF">2023-03-03T17:10:00Z</dcterms:created>
  <dcterms:modified xsi:type="dcterms:W3CDTF">2023-05-28T02:01:00Z</dcterms:modified>
</cp:coreProperties>
</file>